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153390</wp:posOffset>
            </wp:positionV>
            <wp:extent cx="6120057" cy="1416212"/>
            <wp:effectExtent l="0" t="0" r="0" b="0"/>
            <wp:wrapThrough wrapText="bothSides" distL="152400" distR="152400">
              <wp:wrapPolygon edited="1">
                <wp:start x="759" y="1736"/>
                <wp:lineTo x="759" y="2121"/>
                <wp:lineTo x="1294" y="2507"/>
                <wp:lineTo x="1294" y="4339"/>
                <wp:lineTo x="1049" y="3857"/>
                <wp:lineTo x="736" y="4146"/>
                <wp:lineTo x="580" y="5304"/>
                <wp:lineTo x="669" y="7039"/>
                <wp:lineTo x="1361" y="10414"/>
                <wp:lineTo x="1473" y="11764"/>
                <wp:lineTo x="1428" y="14175"/>
                <wp:lineTo x="1160" y="15814"/>
                <wp:lineTo x="669" y="16393"/>
                <wp:lineTo x="268" y="15814"/>
                <wp:lineTo x="290" y="13886"/>
                <wp:lineTo x="602" y="14561"/>
                <wp:lineTo x="937" y="14175"/>
                <wp:lineTo x="1049" y="13114"/>
                <wp:lineTo x="982" y="11379"/>
                <wp:lineTo x="245" y="7714"/>
                <wp:lineTo x="156" y="6557"/>
                <wp:lineTo x="201" y="4146"/>
                <wp:lineTo x="424" y="2700"/>
                <wp:lineTo x="759" y="2121"/>
                <wp:lineTo x="759" y="1736"/>
                <wp:lineTo x="1629" y="1736"/>
                <wp:lineTo x="1629" y="2314"/>
                <wp:lineTo x="3035" y="2314"/>
                <wp:lineTo x="3035" y="3954"/>
                <wp:lineTo x="2566" y="3954"/>
                <wp:lineTo x="2544" y="16200"/>
                <wp:lineTo x="2120" y="16200"/>
                <wp:lineTo x="2120" y="3954"/>
                <wp:lineTo x="1629" y="3954"/>
                <wp:lineTo x="1629" y="2314"/>
                <wp:lineTo x="1629" y="1736"/>
                <wp:lineTo x="3280" y="1736"/>
                <wp:lineTo x="3280" y="2314"/>
                <wp:lineTo x="3704" y="2405"/>
                <wp:lineTo x="3816" y="3954"/>
                <wp:lineTo x="3704" y="3857"/>
                <wp:lineTo x="3726" y="8389"/>
                <wp:lineTo x="4017" y="8100"/>
                <wp:lineTo x="4150" y="7039"/>
                <wp:lineTo x="4106" y="4629"/>
                <wp:lineTo x="3927" y="3954"/>
                <wp:lineTo x="3816" y="3954"/>
                <wp:lineTo x="3704" y="2405"/>
                <wp:lineTo x="4173" y="2507"/>
                <wp:lineTo x="4485" y="3664"/>
                <wp:lineTo x="4574" y="4821"/>
                <wp:lineTo x="4530" y="7811"/>
                <wp:lineTo x="4307" y="9161"/>
                <wp:lineTo x="4150" y="9643"/>
                <wp:lineTo x="4731" y="16200"/>
                <wp:lineTo x="4262" y="16007"/>
                <wp:lineTo x="3704" y="9643"/>
                <wp:lineTo x="3704" y="16200"/>
                <wp:lineTo x="3258" y="16104"/>
                <wp:lineTo x="3280" y="2314"/>
                <wp:lineTo x="3280" y="1736"/>
                <wp:lineTo x="5712" y="1736"/>
                <wp:lineTo x="5712" y="2507"/>
                <wp:lineTo x="5712" y="2796"/>
                <wp:lineTo x="5333" y="4629"/>
                <wp:lineTo x="5132" y="6846"/>
                <wp:lineTo x="5155" y="10029"/>
                <wp:lineTo x="5445" y="12439"/>
                <wp:lineTo x="5846" y="13982"/>
                <wp:lineTo x="6293" y="14754"/>
                <wp:lineTo x="6917" y="14657"/>
                <wp:lineTo x="7431" y="13404"/>
                <wp:lineTo x="7743" y="11764"/>
                <wp:lineTo x="7899" y="9161"/>
                <wp:lineTo x="7877" y="11475"/>
                <wp:lineTo x="7609" y="13500"/>
                <wp:lineTo x="7185" y="14946"/>
                <wp:lineTo x="6761" y="15525"/>
                <wp:lineTo x="6114" y="15332"/>
                <wp:lineTo x="5579" y="14079"/>
                <wp:lineTo x="5177" y="12150"/>
                <wp:lineTo x="4976" y="9643"/>
                <wp:lineTo x="5021" y="6557"/>
                <wp:lineTo x="5311" y="4146"/>
                <wp:lineTo x="5712" y="2507"/>
                <wp:lineTo x="5712" y="1736"/>
                <wp:lineTo x="6694" y="1736"/>
                <wp:lineTo x="7386" y="2121"/>
                <wp:lineTo x="7899" y="3471"/>
                <wp:lineTo x="8256" y="5207"/>
                <wp:lineTo x="8457" y="7425"/>
                <wp:lineTo x="8457" y="8486"/>
                <wp:lineTo x="8189" y="5593"/>
                <wp:lineTo x="7721" y="3568"/>
                <wp:lineTo x="7185" y="2604"/>
                <wp:lineTo x="6761" y="2659"/>
                <wp:lineTo x="6761" y="3182"/>
                <wp:lineTo x="7386" y="3568"/>
                <wp:lineTo x="7899" y="5111"/>
                <wp:lineTo x="8189" y="7136"/>
                <wp:lineTo x="8279" y="8582"/>
                <wp:lineTo x="8234" y="11379"/>
                <wp:lineTo x="7921" y="13982"/>
                <wp:lineTo x="7453" y="15718"/>
                <wp:lineTo x="6873" y="16586"/>
                <wp:lineTo x="6181" y="16393"/>
                <wp:lineTo x="5846" y="15718"/>
                <wp:lineTo x="6337" y="16200"/>
                <wp:lineTo x="7074" y="15814"/>
                <wp:lineTo x="7609" y="14464"/>
                <wp:lineTo x="7988" y="12150"/>
                <wp:lineTo x="8100" y="10414"/>
                <wp:lineTo x="8033" y="7425"/>
                <wp:lineTo x="7743" y="5496"/>
                <wp:lineTo x="7341" y="4243"/>
                <wp:lineTo x="6739" y="3664"/>
                <wp:lineTo x="6627" y="3802"/>
                <wp:lineTo x="6627" y="4243"/>
                <wp:lineTo x="6984" y="4725"/>
                <wp:lineTo x="7140" y="5689"/>
                <wp:lineTo x="7140" y="8293"/>
                <wp:lineTo x="7498" y="8582"/>
                <wp:lineTo x="7698" y="9836"/>
                <wp:lineTo x="7631" y="11475"/>
                <wp:lineTo x="7341" y="12343"/>
                <wp:lineTo x="6984" y="12054"/>
                <wp:lineTo x="6783" y="10993"/>
                <wp:lineTo x="6806" y="9354"/>
                <wp:lineTo x="7051" y="8389"/>
                <wp:lineTo x="7140" y="8293"/>
                <wp:lineTo x="7140" y="5689"/>
                <wp:lineTo x="7096" y="7329"/>
                <wp:lineTo x="6873" y="8196"/>
                <wp:lineTo x="6449" y="8100"/>
                <wp:lineTo x="6226" y="6943"/>
                <wp:lineTo x="6270" y="5207"/>
                <wp:lineTo x="6538" y="4339"/>
                <wp:lineTo x="6627" y="4243"/>
                <wp:lineTo x="6627" y="3802"/>
                <wp:lineTo x="6114" y="4436"/>
                <wp:lineTo x="6092" y="4436"/>
                <wp:lineTo x="6449" y="3471"/>
                <wp:lineTo x="6761" y="3182"/>
                <wp:lineTo x="6761" y="2659"/>
                <wp:lineTo x="6449" y="2700"/>
                <wp:lineTo x="6025" y="3652"/>
                <wp:lineTo x="6025" y="8293"/>
                <wp:lineTo x="6382" y="8582"/>
                <wp:lineTo x="6583" y="9643"/>
                <wp:lineTo x="6560" y="11282"/>
                <wp:lineTo x="6293" y="12246"/>
                <wp:lineTo x="5913" y="12150"/>
                <wp:lineTo x="5690" y="11089"/>
                <wp:lineTo x="5712" y="9354"/>
                <wp:lineTo x="5958" y="8389"/>
                <wp:lineTo x="6025" y="8293"/>
                <wp:lineTo x="6025" y="3652"/>
                <wp:lineTo x="5891" y="3954"/>
                <wp:lineTo x="5556" y="5786"/>
                <wp:lineTo x="5422" y="7618"/>
                <wp:lineTo x="5489" y="10414"/>
                <wp:lineTo x="5846" y="12632"/>
                <wp:lineTo x="6114" y="13500"/>
                <wp:lineTo x="5712" y="12536"/>
                <wp:lineTo x="5378" y="10704"/>
                <wp:lineTo x="5266" y="9064"/>
                <wp:lineTo x="5333" y="6171"/>
                <wp:lineTo x="5645" y="3954"/>
                <wp:lineTo x="6114" y="2411"/>
                <wp:lineTo x="6694" y="1736"/>
                <wp:lineTo x="8569" y="1736"/>
                <wp:lineTo x="8569" y="2314"/>
                <wp:lineTo x="8993" y="2411"/>
                <wp:lineTo x="9684" y="11764"/>
                <wp:lineTo x="9617" y="8871"/>
                <wp:lineTo x="9617" y="2314"/>
                <wp:lineTo x="10064" y="2314"/>
                <wp:lineTo x="10064" y="16200"/>
                <wp:lineTo x="9640" y="16104"/>
                <wp:lineTo x="8948" y="6750"/>
                <wp:lineTo x="8926" y="6268"/>
                <wp:lineTo x="8993" y="16200"/>
                <wp:lineTo x="8569" y="16200"/>
                <wp:lineTo x="8569" y="2314"/>
                <wp:lineTo x="8569" y="1736"/>
                <wp:lineTo x="11202" y="1736"/>
                <wp:lineTo x="11202" y="2121"/>
                <wp:lineTo x="11670" y="2411"/>
                <wp:lineTo x="11983" y="3761"/>
                <wp:lineTo x="12050" y="5111"/>
                <wp:lineTo x="11670" y="5689"/>
                <wp:lineTo x="11514" y="4050"/>
                <wp:lineTo x="11135" y="4050"/>
                <wp:lineTo x="11001" y="5014"/>
                <wp:lineTo x="10934" y="10800"/>
                <wp:lineTo x="11045" y="13886"/>
                <wp:lineTo x="11202" y="14561"/>
                <wp:lineTo x="11514" y="14368"/>
                <wp:lineTo x="11648" y="13404"/>
                <wp:lineTo x="11693" y="10511"/>
                <wp:lineTo x="11313" y="10511"/>
                <wp:lineTo x="11313" y="8871"/>
                <wp:lineTo x="12094" y="8871"/>
                <wp:lineTo x="12027" y="13886"/>
                <wp:lineTo x="11849" y="15525"/>
                <wp:lineTo x="11536" y="16296"/>
                <wp:lineTo x="10979" y="16104"/>
                <wp:lineTo x="10666" y="14754"/>
                <wp:lineTo x="10510" y="12246"/>
                <wp:lineTo x="10532" y="5496"/>
                <wp:lineTo x="10733" y="3182"/>
                <wp:lineTo x="11023" y="2314"/>
                <wp:lineTo x="11202" y="2121"/>
                <wp:lineTo x="11202" y="1736"/>
                <wp:lineTo x="12273" y="1736"/>
                <wp:lineTo x="12273" y="10704"/>
                <wp:lineTo x="13031" y="10704"/>
                <wp:lineTo x="13031" y="12150"/>
                <wp:lineTo x="12273" y="12150"/>
                <wp:lineTo x="12273" y="10704"/>
                <wp:lineTo x="12273" y="1736"/>
                <wp:lineTo x="13165" y="1736"/>
                <wp:lineTo x="21578" y="1832"/>
                <wp:lineTo x="21555" y="17550"/>
                <wp:lineTo x="13165" y="17550"/>
                <wp:lineTo x="13165" y="1736"/>
                <wp:lineTo x="759" y="1736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Strong2020horizontal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4162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spacing w:line="360" w:lineRule="auto"/>
        <w:jc w:val="center"/>
        <w:rPr>
          <w:b w:val="1"/>
          <w:bCs w:val="1"/>
          <w:outline w:val="0"/>
          <w:color w:val="0432ff"/>
          <w:sz w:val="36"/>
          <w:szCs w:val="36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sz w:val="36"/>
          <w:szCs w:val="36"/>
          <w:rtl w:val="0"/>
          <w:lang w:val="de-DE"/>
          <w14:textFill>
            <w14:solidFill>
              <w14:srgbClr w14:val="0433FF"/>
            </w14:solidFill>
          </w14:textFill>
        </w:rPr>
        <w:t>FTD-Hadron</w:t>
      </w:r>
    </w:p>
    <w:p>
      <w:pPr>
        <w:pStyle w:val="Text"/>
        <w:spacing w:line="336" w:lineRule="auto"/>
        <w:jc w:val="center"/>
      </w:pPr>
      <w:r>
        <w:rPr>
          <w:rStyle w:val="Ohne"/>
          <w:b w:val="1"/>
          <w:bCs w:val="1"/>
          <w:sz w:val="28"/>
          <w:szCs w:val="28"/>
          <w:rtl w:val="0"/>
          <w:lang w:val="de-DE"/>
        </w:rPr>
        <w:t>Transnational Access to</w:t>
      </w:r>
      <w:r>
        <w:rPr>
          <w:rtl w:val="0"/>
          <w:lang w:val="de-DE"/>
        </w:rPr>
        <w:t xml:space="preserve"> </w:t>
      </w:r>
    </w:p>
    <w:p>
      <w:pPr>
        <w:pStyle w:val="Text"/>
        <w:spacing w:line="312" w:lineRule="auto"/>
        <w:jc w:val="center"/>
        <w:rPr>
          <w:b w:val="1"/>
          <w:bCs w:val="1"/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 xml:space="preserve">FTD </w:t>
      </w: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 xml:space="preserve">– </w:t>
      </w: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>centre for detector research and technology, including</w:t>
      </w:r>
    </w:p>
    <w:p>
      <w:pPr>
        <w:pStyle w:val="Text"/>
        <w:spacing w:line="312" w:lineRule="auto"/>
        <w:jc w:val="center"/>
        <w:rPr>
          <w:b w:val="1"/>
          <w:bCs w:val="1"/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 xml:space="preserve">ELSA </w:t>
      </w: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 xml:space="preserve">– </w:t>
      </w: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>3.2 GeV electron accelerator and associated experimental areas</w:t>
      </w:r>
    </w:p>
    <w:p>
      <w:pPr>
        <w:pStyle w:val="Text"/>
        <w:spacing w:line="312" w:lineRule="auto"/>
        <w:jc w:val="center"/>
        <w:rPr>
          <w:b w:val="1"/>
          <w:bCs w:val="1"/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 xml:space="preserve">BIC </w:t>
      </w: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 xml:space="preserve">– </w:t>
      </w: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>Bonn 14 MeV/nucleon isochronous cyclotron</w:t>
      </w:r>
    </w:p>
    <w:p>
      <w:pPr>
        <w:pStyle w:val="Text"/>
        <w:jc w:val="center"/>
        <w:rPr>
          <w:b w:val="1"/>
          <w:bCs w:val="1"/>
        </w:rPr>
      </w:pP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of the University of Bonn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jc w:val="center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Specific access allowance</w:t>
      </w:r>
    </w:p>
    <w:p>
      <w:pPr>
        <w:pStyle w:val="Text"/>
        <w:jc w:val="center"/>
        <w:rPr>
          <w:sz w:val="40"/>
          <w:szCs w:val="40"/>
        </w:rPr>
      </w:pPr>
    </w:p>
    <w:p>
      <w:pPr>
        <w:pStyle w:val="Text"/>
        <w:spacing w:line="720" w:lineRule="auto"/>
      </w:pPr>
      <w:r>
        <w:rPr>
          <w:rtl w:val="0"/>
          <w:lang w:val="en-US"/>
        </w:rPr>
        <w:t xml:space="preserve">Project  title </w:t>
        <w:tab/>
      </w:r>
      <w:r>
        <w:rPr>
          <w:rtl w:val="0"/>
          <w:lang w:val="de-DE"/>
        </w:rPr>
        <w:t xml:space="preserve">  </w:t>
        <w:tab/>
        <w:t>_____________________________________________________________</w:t>
      </w:r>
    </w:p>
    <w:p>
      <w:pPr>
        <w:pStyle w:val="Text"/>
        <w:spacing w:line="720" w:lineRule="auto"/>
      </w:pPr>
      <w:r>
        <w:rPr>
          <w:rtl w:val="0"/>
          <w:lang w:val="en-US"/>
        </w:rPr>
        <w:t>Project number</w:t>
      </w:r>
      <w:r>
        <w:rPr>
          <w:rtl w:val="0"/>
          <w:lang w:val="de-DE"/>
        </w:rPr>
        <w:t xml:space="preserve">  </w:t>
        <w:tab/>
        <w:t>______________________________________________________________</w:t>
      </w:r>
    </w:p>
    <w:p>
      <w:pPr>
        <w:pStyle w:val="Text"/>
        <w:spacing w:line="720" w:lineRule="auto"/>
      </w:pPr>
      <w:r>
        <w:rPr>
          <w:rtl w:val="0"/>
          <w:lang w:val="de-DE"/>
        </w:rPr>
        <w:t xml:space="preserve">Name  </w:t>
        <w:tab/>
        <w:tab/>
        <w:tab/>
        <w:t>______________________________________________________________</w:t>
      </w:r>
    </w:p>
    <w:p>
      <w:pPr>
        <w:pStyle w:val="Text"/>
        <w:spacing w:line="720" w:lineRule="auto"/>
      </w:pPr>
      <w:r>
        <w:rPr>
          <w:rtl w:val="0"/>
          <w:lang w:val="de-DE"/>
        </w:rPr>
        <w:t>Institution &amp; country</w:t>
        <w:tab/>
      </w:r>
      <w:r>
        <w:rPr>
          <w:rtl w:val="0"/>
          <w:lang w:val="en-US"/>
        </w:rPr>
        <w:t>______________________________________________________________</w:t>
      </w:r>
    </w:p>
    <w:p>
      <w:pPr>
        <w:pStyle w:val="Text"/>
        <w:spacing w:line="720" w:lineRule="auto"/>
      </w:pPr>
      <w:r>
        <w:rPr>
          <w:rtl w:val="0"/>
          <w:lang w:val="de-DE"/>
        </w:rPr>
        <w:t>Professional capacity</w:t>
        <w:tab/>
      </w:r>
      <w:r>
        <w:rPr>
          <w:rtl w:val="0"/>
          <w:lang w:val="en-US"/>
        </w:rPr>
        <w:t>______________________________________________________________</w:t>
      </w:r>
    </w:p>
    <w:p>
      <w:pPr>
        <w:pStyle w:val="Text"/>
        <w:spacing w:line="720" w:lineRule="auto"/>
      </w:pPr>
      <w:r>
        <w:rPr>
          <w:rtl w:val="0"/>
          <w:lang w:val="de-DE"/>
        </w:rPr>
        <w:t>Collaboration</w:t>
        <w:tab/>
        <w:tab/>
      </w:r>
      <w:r>
        <w:rPr>
          <w:rtl w:val="0"/>
          <w:lang w:val="en-US"/>
        </w:rPr>
        <w:t>______________________________________________________________</w:t>
      </w:r>
    </w:p>
    <w:p>
      <w:pPr>
        <w:pStyle w:val="Text"/>
        <w:spacing w:line="360" w:lineRule="auto"/>
        <w:jc w:val="center"/>
        <w:rPr>
          <w:b w:val="1"/>
          <w:bCs w:val="1"/>
          <w:outline w:val="0"/>
          <w:color w:val="0432ff"/>
          <w:sz w:val="36"/>
          <w:szCs w:val="36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sz w:val="36"/>
          <w:szCs w:val="36"/>
          <w14:textFill>
            <w14:solidFill>
              <w14:srgbClr w14:val="0433FF"/>
            </w14:solidFill>
          </w14:textFill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158749</wp:posOffset>
                </wp:positionV>
                <wp:extent cx="6120056" cy="2832268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6" cy="283226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433F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spacing w:line="360" w:lineRule="auto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Participating Scientists &amp; Technicians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 (who receive the funding):</w:t>
                            </w:r>
                          </w:p>
                          <w:p>
                            <w:pPr>
                              <w:pStyle w:val="Text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0pt;margin-top:12.5pt;width:481.9pt;height:223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433FF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spacing w:line="360" w:lineRule="auto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Participating Scientists &amp; Technicians</w:t>
                      </w: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 xml:space="preserve"> (who receive the funding):</w:t>
                      </w:r>
                    </w:p>
                    <w:p>
                      <w:pPr>
                        <w:pStyle w:val="Text"/>
                        <w:bidi w:val="0"/>
                      </w:pPr>
                      <w:r/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>
      <w:pPr>
        <w:pStyle w:val="Text"/>
        <w:bidi w:val="0"/>
      </w:pP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547090</wp:posOffset>
            </wp:positionV>
            <wp:extent cx="6120057" cy="1416212"/>
            <wp:effectExtent l="0" t="0" r="0" b="0"/>
            <wp:wrapThrough wrapText="bothSides" distL="152400" distR="152400">
              <wp:wrapPolygon edited="1">
                <wp:start x="759" y="1736"/>
                <wp:lineTo x="759" y="2121"/>
                <wp:lineTo x="1294" y="2507"/>
                <wp:lineTo x="1294" y="4339"/>
                <wp:lineTo x="1049" y="3857"/>
                <wp:lineTo x="736" y="4146"/>
                <wp:lineTo x="580" y="5304"/>
                <wp:lineTo x="669" y="7039"/>
                <wp:lineTo x="1361" y="10414"/>
                <wp:lineTo x="1473" y="11764"/>
                <wp:lineTo x="1428" y="14175"/>
                <wp:lineTo x="1160" y="15814"/>
                <wp:lineTo x="669" y="16393"/>
                <wp:lineTo x="268" y="15814"/>
                <wp:lineTo x="290" y="13886"/>
                <wp:lineTo x="602" y="14561"/>
                <wp:lineTo x="937" y="14175"/>
                <wp:lineTo x="1049" y="13114"/>
                <wp:lineTo x="982" y="11379"/>
                <wp:lineTo x="245" y="7714"/>
                <wp:lineTo x="156" y="6557"/>
                <wp:lineTo x="201" y="4146"/>
                <wp:lineTo x="424" y="2700"/>
                <wp:lineTo x="759" y="2121"/>
                <wp:lineTo x="759" y="1736"/>
                <wp:lineTo x="1629" y="1736"/>
                <wp:lineTo x="1629" y="2314"/>
                <wp:lineTo x="3035" y="2314"/>
                <wp:lineTo x="3035" y="3954"/>
                <wp:lineTo x="2566" y="3954"/>
                <wp:lineTo x="2544" y="16200"/>
                <wp:lineTo x="2120" y="16200"/>
                <wp:lineTo x="2120" y="3954"/>
                <wp:lineTo x="1629" y="3954"/>
                <wp:lineTo x="1629" y="2314"/>
                <wp:lineTo x="1629" y="1736"/>
                <wp:lineTo x="3280" y="1736"/>
                <wp:lineTo x="3280" y="2314"/>
                <wp:lineTo x="3704" y="2405"/>
                <wp:lineTo x="3816" y="3954"/>
                <wp:lineTo x="3704" y="3857"/>
                <wp:lineTo x="3726" y="8389"/>
                <wp:lineTo x="4017" y="8100"/>
                <wp:lineTo x="4150" y="7039"/>
                <wp:lineTo x="4106" y="4629"/>
                <wp:lineTo x="3927" y="3954"/>
                <wp:lineTo x="3816" y="3954"/>
                <wp:lineTo x="3704" y="2405"/>
                <wp:lineTo x="4173" y="2507"/>
                <wp:lineTo x="4485" y="3664"/>
                <wp:lineTo x="4574" y="4821"/>
                <wp:lineTo x="4530" y="7811"/>
                <wp:lineTo x="4307" y="9161"/>
                <wp:lineTo x="4150" y="9643"/>
                <wp:lineTo x="4731" y="16200"/>
                <wp:lineTo x="4262" y="16007"/>
                <wp:lineTo x="3704" y="9643"/>
                <wp:lineTo x="3704" y="16200"/>
                <wp:lineTo x="3258" y="16104"/>
                <wp:lineTo x="3280" y="2314"/>
                <wp:lineTo x="3280" y="1736"/>
                <wp:lineTo x="5712" y="1736"/>
                <wp:lineTo x="5712" y="2507"/>
                <wp:lineTo x="5712" y="2796"/>
                <wp:lineTo x="5333" y="4629"/>
                <wp:lineTo x="5132" y="6846"/>
                <wp:lineTo x="5155" y="10029"/>
                <wp:lineTo x="5445" y="12439"/>
                <wp:lineTo x="5846" y="13982"/>
                <wp:lineTo x="6293" y="14754"/>
                <wp:lineTo x="6917" y="14657"/>
                <wp:lineTo x="7431" y="13404"/>
                <wp:lineTo x="7743" y="11764"/>
                <wp:lineTo x="7899" y="9161"/>
                <wp:lineTo x="7877" y="11475"/>
                <wp:lineTo x="7609" y="13500"/>
                <wp:lineTo x="7185" y="14946"/>
                <wp:lineTo x="6761" y="15525"/>
                <wp:lineTo x="6114" y="15332"/>
                <wp:lineTo x="5579" y="14079"/>
                <wp:lineTo x="5177" y="12150"/>
                <wp:lineTo x="4976" y="9643"/>
                <wp:lineTo x="5021" y="6557"/>
                <wp:lineTo x="5311" y="4146"/>
                <wp:lineTo x="5712" y="2507"/>
                <wp:lineTo x="5712" y="1736"/>
                <wp:lineTo x="6694" y="1736"/>
                <wp:lineTo x="7386" y="2121"/>
                <wp:lineTo x="7899" y="3471"/>
                <wp:lineTo x="8256" y="5207"/>
                <wp:lineTo x="8457" y="7425"/>
                <wp:lineTo x="8457" y="8486"/>
                <wp:lineTo x="8189" y="5593"/>
                <wp:lineTo x="7721" y="3568"/>
                <wp:lineTo x="7185" y="2604"/>
                <wp:lineTo x="6761" y="2659"/>
                <wp:lineTo x="6761" y="3182"/>
                <wp:lineTo x="7386" y="3568"/>
                <wp:lineTo x="7899" y="5111"/>
                <wp:lineTo x="8189" y="7136"/>
                <wp:lineTo x="8279" y="8582"/>
                <wp:lineTo x="8234" y="11379"/>
                <wp:lineTo x="7921" y="13982"/>
                <wp:lineTo x="7453" y="15718"/>
                <wp:lineTo x="6873" y="16586"/>
                <wp:lineTo x="6181" y="16393"/>
                <wp:lineTo x="5846" y="15718"/>
                <wp:lineTo x="6337" y="16200"/>
                <wp:lineTo x="7074" y="15814"/>
                <wp:lineTo x="7609" y="14464"/>
                <wp:lineTo x="7988" y="12150"/>
                <wp:lineTo x="8100" y="10414"/>
                <wp:lineTo x="8033" y="7425"/>
                <wp:lineTo x="7743" y="5496"/>
                <wp:lineTo x="7341" y="4243"/>
                <wp:lineTo x="6739" y="3664"/>
                <wp:lineTo x="6627" y="3802"/>
                <wp:lineTo x="6627" y="4243"/>
                <wp:lineTo x="6984" y="4725"/>
                <wp:lineTo x="7140" y="5689"/>
                <wp:lineTo x="7140" y="8293"/>
                <wp:lineTo x="7498" y="8582"/>
                <wp:lineTo x="7698" y="9836"/>
                <wp:lineTo x="7631" y="11475"/>
                <wp:lineTo x="7341" y="12343"/>
                <wp:lineTo x="6984" y="12054"/>
                <wp:lineTo x="6783" y="10993"/>
                <wp:lineTo x="6806" y="9354"/>
                <wp:lineTo x="7051" y="8389"/>
                <wp:lineTo x="7140" y="8293"/>
                <wp:lineTo x="7140" y="5689"/>
                <wp:lineTo x="7096" y="7329"/>
                <wp:lineTo x="6873" y="8196"/>
                <wp:lineTo x="6449" y="8100"/>
                <wp:lineTo x="6226" y="6943"/>
                <wp:lineTo x="6270" y="5207"/>
                <wp:lineTo x="6538" y="4339"/>
                <wp:lineTo x="6627" y="4243"/>
                <wp:lineTo x="6627" y="3802"/>
                <wp:lineTo x="6114" y="4436"/>
                <wp:lineTo x="6092" y="4436"/>
                <wp:lineTo x="6449" y="3471"/>
                <wp:lineTo x="6761" y="3182"/>
                <wp:lineTo x="6761" y="2659"/>
                <wp:lineTo x="6449" y="2700"/>
                <wp:lineTo x="6025" y="3652"/>
                <wp:lineTo x="6025" y="8293"/>
                <wp:lineTo x="6382" y="8582"/>
                <wp:lineTo x="6583" y="9643"/>
                <wp:lineTo x="6560" y="11282"/>
                <wp:lineTo x="6293" y="12246"/>
                <wp:lineTo x="5913" y="12150"/>
                <wp:lineTo x="5690" y="11089"/>
                <wp:lineTo x="5712" y="9354"/>
                <wp:lineTo x="5958" y="8389"/>
                <wp:lineTo x="6025" y="8293"/>
                <wp:lineTo x="6025" y="3652"/>
                <wp:lineTo x="5891" y="3954"/>
                <wp:lineTo x="5556" y="5786"/>
                <wp:lineTo x="5422" y="7618"/>
                <wp:lineTo x="5489" y="10414"/>
                <wp:lineTo x="5846" y="12632"/>
                <wp:lineTo x="6114" y="13500"/>
                <wp:lineTo x="5712" y="12536"/>
                <wp:lineTo x="5378" y="10704"/>
                <wp:lineTo x="5266" y="9064"/>
                <wp:lineTo x="5333" y="6171"/>
                <wp:lineTo x="5645" y="3954"/>
                <wp:lineTo x="6114" y="2411"/>
                <wp:lineTo x="6694" y="1736"/>
                <wp:lineTo x="8569" y="1736"/>
                <wp:lineTo x="8569" y="2314"/>
                <wp:lineTo x="8993" y="2411"/>
                <wp:lineTo x="9684" y="11764"/>
                <wp:lineTo x="9617" y="8871"/>
                <wp:lineTo x="9617" y="2314"/>
                <wp:lineTo x="10064" y="2314"/>
                <wp:lineTo x="10064" y="16200"/>
                <wp:lineTo x="9640" y="16104"/>
                <wp:lineTo x="8948" y="6750"/>
                <wp:lineTo x="8926" y="6268"/>
                <wp:lineTo x="8993" y="16200"/>
                <wp:lineTo x="8569" y="16200"/>
                <wp:lineTo x="8569" y="2314"/>
                <wp:lineTo x="8569" y="1736"/>
                <wp:lineTo x="11202" y="1736"/>
                <wp:lineTo x="11202" y="2121"/>
                <wp:lineTo x="11670" y="2411"/>
                <wp:lineTo x="11983" y="3761"/>
                <wp:lineTo x="12050" y="5111"/>
                <wp:lineTo x="11670" y="5689"/>
                <wp:lineTo x="11514" y="4050"/>
                <wp:lineTo x="11135" y="4050"/>
                <wp:lineTo x="11001" y="5014"/>
                <wp:lineTo x="10934" y="10800"/>
                <wp:lineTo x="11045" y="13886"/>
                <wp:lineTo x="11202" y="14561"/>
                <wp:lineTo x="11514" y="14368"/>
                <wp:lineTo x="11648" y="13404"/>
                <wp:lineTo x="11693" y="10511"/>
                <wp:lineTo x="11313" y="10511"/>
                <wp:lineTo x="11313" y="8871"/>
                <wp:lineTo x="12094" y="8871"/>
                <wp:lineTo x="12027" y="13886"/>
                <wp:lineTo x="11849" y="15525"/>
                <wp:lineTo x="11536" y="16296"/>
                <wp:lineTo x="10979" y="16104"/>
                <wp:lineTo x="10666" y="14754"/>
                <wp:lineTo x="10510" y="12246"/>
                <wp:lineTo x="10532" y="5496"/>
                <wp:lineTo x="10733" y="3182"/>
                <wp:lineTo x="11023" y="2314"/>
                <wp:lineTo x="11202" y="2121"/>
                <wp:lineTo x="11202" y="1736"/>
                <wp:lineTo x="12273" y="1736"/>
                <wp:lineTo x="12273" y="10704"/>
                <wp:lineTo x="13031" y="10704"/>
                <wp:lineTo x="13031" y="12150"/>
                <wp:lineTo x="12273" y="12150"/>
                <wp:lineTo x="12273" y="10704"/>
                <wp:lineTo x="12273" y="1736"/>
                <wp:lineTo x="13165" y="1736"/>
                <wp:lineTo x="21578" y="1832"/>
                <wp:lineTo x="21555" y="17550"/>
                <wp:lineTo x="13165" y="17550"/>
                <wp:lineTo x="13165" y="1736"/>
                <wp:lineTo x="759" y="1736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Strong2020horizontal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4162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spacing w:line="360" w:lineRule="auto"/>
        <w:jc w:val="center"/>
      </w:pPr>
      <w:r>
        <w:rPr>
          <w:b w:val="1"/>
          <w:bCs w:val="1"/>
          <w:outline w:val="0"/>
          <w:color w:val="0432ff"/>
          <w:sz w:val="36"/>
          <w:szCs w:val="36"/>
          <w:rtl w:val="0"/>
          <w:lang w:val="de-DE"/>
          <w14:textFill>
            <w14:solidFill>
              <w14:srgbClr w14:val="0433FF"/>
            </w14:solidFill>
          </w14:textFill>
        </w:rPr>
        <w:t>FTD-</w: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726350</wp:posOffset>
                </wp:positionH>
                <wp:positionV relativeFrom="page">
                  <wp:posOffset>3378604</wp:posOffset>
                </wp:positionV>
                <wp:extent cx="6287379" cy="4649788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379" cy="464978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433F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spacing w:line="600" w:lineRule="auto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Summary of access request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 (this should not exceed the total request of the project)</w:t>
                            </w:r>
                            <w:r>
                              <w:rPr>
                                <w:b w:val="1"/>
                                <w:bCs w:val="1"/>
                              </w:rPr>
                            </w:r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 xml:space="preserve">intended total period of access (extendable):     from  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 to 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/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(1)</w:t>
                              <w:tab/>
                              <w:t xml:space="preserve">FTD:  </w:t>
                              <w:tab/>
                              <w:t xml:space="preserve">number of lab days     </w:t>
                              <w:tab/>
                              <w:t xml:space="preserve">___________  </w:t>
                            </w:r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(2)</w:t>
                              <w:tab/>
                              <w:t>ELSA:</w:t>
                              <w:tab/>
                              <w:t>number of beam hours: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___________ 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 xml:space="preserve">  @ beamline: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/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ab/>
                              <w:tab/>
                              <w:tab/>
                              <w:t>beam energy: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      intensity: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/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>lab access without beam (days):</w:t>
                              <w:tab/>
                              <w:t>___________       @ lab:</w:t>
                              <w:tab/>
                              <w:t>___________</w:t>
                            </w:r>
                          </w:p>
                          <w:p>
                            <w:pPr>
                              <w:pStyle w:val="Text"/>
                              <w:spacing w:line="600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>if intended, collaboration with:</w:t>
                              <w:tab/>
                              <w:t>___________</w:t>
                              <w:tab/>
                            </w:r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(3)</w:t>
                              <w:tab/>
                              <w:t>BIC:</w:t>
                              <w:tab/>
                              <w:t>number of beam hours: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___________ 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 xml:space="preserve">  @ beamline: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/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ab/>
                              <w:tab/>
                              <w:tab/>
                              <w:t>beam energy: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      intensity: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/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>lab access without beam (days):</w:t>
                              <w:tab/>
                              <w:t>___________       @ lab:</w:t>
                              <w:tab/>
                              <w:t>___________</w:t>
                            </w:r>
                            <w:r/>
                          </w:p>
                          <w:p>
                            <w:pPr>
                              <w:pStyle w:val="Text"/>
                              <w:spacing w:line="360" w:lineRule="auto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7.2pt;margin-top:266.0pt;width:495.1pt;height:366.1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433FF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spacing w:line="600" w:lineRule="auto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Summary of access request</w:t>
                      </w: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 xml:space="preserve"> (this should not exceed the total request of the project)</w:t>
                      </w:r>
                      <w:r>
                        <w:rPr>
                          <w:b w:val="1"/>
                          <w:bCs w:val="1"/>
                        </w:rPr>
                      </w:r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 xml:space="preserve">intended total period of access (extendable):     from   </w:t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>
                        <w:rPr>
                          <w:rtl w:val="0"/>
                          <w:lang w:val="de-DE"/>
                        </w:rPr>
                        <w:t xml:space="preserve">  to  </w:t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/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>(1)</w:t>
                        <w:tab/>
                        <w:t xml:space="preserve">FTD:  </w:t>
                        <w:tab/>
                        <w:t xml:space="preserve">number of lab days     </w:t>
                        <w:tab/>
                        <w:t xml:space="preserve">___________  </w:t>
                      </w:r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>(2)</w:t>
                        <w:tab/>
                        <w:t>ELSA:</w:t>
                        <w:tab/>
                        <w:t>number of beam hours: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 xml:space="preserve">___________  </w:t>
                      </w:r>
                      <w:r>
                        <w:rPr>
                          <w:rtl w:val="0"/>
                          <w:lang w:val="de-DE"/>
                        </w:rPr>
                        <w:tab/>
                        <w:t xml:space="preserve">  @ beamline: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/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ab/>
                        <w:tab/>
                        <w:tab/>
                        <w:tab/>
                        <w:t>beam energy: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>
                        <w:rPr>
                          <w:rtl w:val="0"/>
                          <w:lang w:val="de-DE"/>
                        </w:rPr>
                        <w:t xml:space="preserve">       intensity: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/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ab/>
                        <w:t>lab access without beam (days):</w:t>
                        <w:tab/>
                        <w:t>___________       @ lab:</w:t>
                        <w:tab/>
                        <w:t>___________</w:t>
                      </w:r>
                    </w:p>
                    <w:p>
                      <w:pPr>
                        <w:pStyle w:val="Text"/>
                        <w:spacing w:line="600" w:lineRule="auto"/>
                      </w:pPr>
                      <w:r>
                        <w:rPr>
                          <w:rtl w:val="0"/>
                          <w:lang w:val="de-DE"/>
                        </w:rPr>
                        <w:tab/>
                        <w:t>if intended, collaboration with:</w:t>
                        <w:tab/>
                        <w:t>___________</w:t>
                        <w:tab/>
                      </w:r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>(3)</w:t>
                        <w:tab/>
                        <w:t>BIC:</w:t>
                        <w:tab/>
                        <w:t>number of beam hours: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 xml:space="preserve">___________  </w:t>
                      </w:r>
                      <w:r>
                        <w:rPr>
                          <w:rtl w:val="0"/>
                          <w:lang w:val="de-DE"/>
                        </w:rPr>
                        <w:tab/>
                        <w:t xml:space="preserve">  @ beamline: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/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ab/>
                        <w:tab/>
                        <w:tab/>
                        <w:tab/>
                        <w:t>beam energy: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>
                        <w:rPr>
                          <w:rtl w:val="0"/>
                          <w:lang w:val="de-DE"/>
                        </w:rPr>
                        <w:t xml:space="preserve">       intensity: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/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ab/>
                        <w:t>lab access without beam (days):</w:t>
                        <w:tab/>
                        <w:t>___________       @ lab:</w:t>
                        <w:tab/>
                        <w:t>___________</w:t>
                      </w:r>
                      <w:r/>
                    </w:p>
                    <w:p>
                      <w:pPr>
                        <w:pStyle w:val="Text"/>
                        <w:spacing w:line="360" w:lineRule="auto"/>
                      </w:pPr>
                      <w:r/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b w:val="1"/>
          <w:bCs w:val="1"/>
          <w:outline w:val="0"/>
          <w:color w:val="0432ff"/>
          <w:sz w:val="36"/>
          <w:szCs w:val="36"/>
          <w:rtl w:val="0"/>
          <w:lang w:val="de-DE"/>
          <w14:textFill>
            <w14:solidFill>
              <w14:srgbClr w14:val="0433FF"/>
            </w14:solidFill>
          </w14:textFill>
        </w:rPr>
        <w:t>Hadron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Ohne">
    <w:name w:val="Ohne"/>
    <w:rPr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